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4A7" w:rsidRDefault="000444A7">
      <w:r>
        <w:rPr>
          <w:noProof/>
          <w:lang w:eastAsia="ru-RU"/>
        </w:rPr>
        <w:drawing>
          <wp:inline distT="0" distB="0" distL="0" distR="0" wp14:anchorId="678C7822" wp14:editId="12E99762">
            <wp:extent cx="9210675" cy="5637669"/>
            <wp:effectExtent l="0" t="0" r="0" b="1270"/>
            <wp:docPr id="1" name="Рисунок 1" descr="C:\Users\1\Desktop\отчет самообл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отчет самообл\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0675" cy="5637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444A7" w:rsidRPr="000444A7" w:rsidRDefault="000444A7" w:rsidP="000444A7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44A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В соответствии с пунктом 3 части 2 статьи 29 Федерального закона Российской Федерации от 29 декабря 2012 года № 273-ФЗ «Об образовании в Российской Федерации», приказом </w:t>
      </w:r>
      <w:proofErr w:type="spellStart"/>
      <w:r w:rsidRPr="000444A7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Минобрнауки</w:t>
      </w:r>
      <w:proofErr w:type="spellEnd"/>
      <w:r w:rsidRPr="000444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России от 14 июня 2013 года № 462 «Об утверждении порядка проведения </w:t>
      </w:r>
      <w:proofErr w:type="spellStart"/>
      <w:r w:rsidRPr="000444A7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самообследования</w:t>
      </w:r>
      <w:proofErr w:type="spellEnd"/>
      <w:r w:rsidRPr="000444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образовательной организацией», </w:t>
      </w:r>
      <w:r w:rsidRPr="00044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 Министерства образования и науки Российской Федерации от 10 декабря </w:t>
      </w:r>
      <w:smartTag w:uri="urn:schemas-microsoft-com:office:smarttags" w:element="metricconverter">
        <w:smartTagPr>
          <w:attr w:name="ProductID" w:val="2013 г"/>
        </w:smartTagPr>
        <w:r w:rsidRPr="000444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2013 г</w:t>
        </w:r>
      </w:smartTag>
      <w:r w:rsidRPr="000444A7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1324 «Об утверждении показателей деятельности образовательной организации, подлежащей</w:t>
      </w:r>
      <w:proofErr w:type="gramEnd"/>
      <w:r w:rsidRPr="00044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44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самообследованию</w:t>
      </w:r>
      <w:proofErr w:type="spellEnd"/>
      <w:r w:rsidRPr="00044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 с  целью подготовки отчета об обеспечении организации соответствующего уровня качества подготовки </w:t>
      </w:r>
      <w:proofErr w:type="gramStart"/>
      <w:r w:rsidRPr="000444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44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образовательным программам в соответствии с федеральными государственными образовательными стандартами в период с 01.09.2019г. по 30.06.2020г. в МБУДО «ДЮСШ№ 6 » было проведено </w:t>
      </w:r>
      <w:proofErr w:type="spellStart"/>
      <w:r w:rsidRPr="000444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самообследование</w:t>
      </w:r>
      <w:proofErr w:type="spellEnd"/>
      <w:r w:rsidRPr="00044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учреждения.                                 </w:t>
      </w:r>
    </w:p>
    <w:p w:rsidR="000444A7" w:rsidRPr="000444A7" w:rsidRDefault="000444A7" w:rsidP="000444A7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044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Целями</w:t>
      </w:r>
      <w:r w:rsidRPr="00044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</w:t>
      </w:r>
      <w:proofErr w:type="spellStart"/>
      <w:r w:rsidRPr="000444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044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 ДО ДЮСШ№ 6 является обеспечение доступности и открытости информации о деятельности ДЮСШ. В процессе </w:t>
      </w:r>
      <w:proofErr w:type="spellStart"/>
      <w:r w:rsidRPr="000444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044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</w:t>
      </w:r>
      <w:proofErr w:type="spellStart"/>
      <w:r w:rsidRPr="000444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проведѐн</w:t>
      </w:r>
      <w:proofErr w:type="spellEnd"/>
      <w:r w:rsidRPr="00044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образовательной деятельности, системы управления, содержания и качества подготовки обучающихся, организации воспитательно-образовательного процесса, качества кадрового, учебно-методического обеспечения, материально-технической базы, функционирования внутренней системы оценки качества образования, анализ показателей деятельности МБУ ДО ДЮСШ№6.</w:t>
      </w:r>
    </w:p>
    <w:p w:rsidR="000444A7" w:rsidRPr="000444A7" w:rsidRDefault="000444A7" w:rsidP="000444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0444A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                                       Общие сведения об образовательном учреждении</w:t>
      </w:r>
    </w:p>
    <w:p w:rsidR="000444A7" w:rsidRPr="000444A7" w:rsidRDefault="000444A7" w:rsidP="000444A7">
      <w:pPr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44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Полное наименование образовательного учреждения в соответствии с уставом: </w:t>
      </w:r>
      <w:r w:rsidRPr="000444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Муниципальное бюджетное учреждение дополнительного образования «Детско-юношеская спортивная школа №6 «ДЮСШ-6»</w:t>
      </w:r>
    </w:p>
    <w:p w:rsidR="000444A7" w:rsidRPr="000444A7" w:rsidRDefault="000444A7" w:rsidP="000444A7">
      <w:pPr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</w:t>
      </w:r>
      <w:r w:rsidRPr="000444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РД,  </w:t>
      </w:r>
      <w:proofErr w:type="spellStart"/>
      <w:r w:rsidRPr="000444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proofErr w:type="gramStart"/>
      <w:r w:rsidRPr="000444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.Д</w:t>
      </w:r>
      <w:proofErr w:type="gramEnd"/>
      <w:r w:rsidRPr="000444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ербент</w:t>
      </w:r>
      <w:proofErr w:type="spellEnd"/>
      <w:r w:rsidRPr="000444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ул. Дрожжина 66 </w:t>
      </w:r>
      <w:r w:rsidRPr="00044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Телефон: </w:t>
      </w:r>
      <w:r w:rsidRPr="000444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8 9679405555</w:t>
      </w:r>
      <w:r w:rsidRPr="00044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44A7" w:rsidRPr="000444A7" w:rsidRDefault="000444A7" w:rsidP="000444A7">
      <w:pPr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Электронная почта: </w:t>
      </w:r>
      <w:hyperlink r:id="rId7" w:history="1">
        <w:r w:rsidRPr="000444A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Sshk6derbent</w:t>
        </w:r>
        <w:r w:rsidRPr="000444A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proofErr w:type="spellStart"/>
        <w:r w:rsidRPr="000444A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yandex</w:t>
        </w:r>
        <w:proofErr w:type="spellEnd"/>
        <w:r w:rsidRPr="000444A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0444A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0444A7" w:rsidRPr="000444A7" w:rsidRDefault="000444A7" w:rsidP="000444A7">
      <w:pPr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Устав:</w:t>
      </w:r>
      <w:r w:rsidRPr="00044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 постановлением главы администрации городского округа «город Дербент» №40 от07.02.2018г.</w:t>
      </w:r>
    </w:p>
    <w:p w:rsidR="000444A7" w:rsidRPr="000444A7" w:rsidRDefault="000444A7" w:rsidP="000444A7">
      <w:pPr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444A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Учредитель: Управление образования городского округа «город Дербент»</w:t>
      </w:r>
      <w:r w:rsidRPr="000444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0444A7" w:rsidRPr="000444A7" w:rsidRDefault="000444A7" w:rsidP="000444A7">
      <w:pPr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44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Свидетельство о постановке на учет юридического лица в налоговом органе:  </w:t>
      </w:r>
      <w:r w:rsidRPr="000444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свидетельство серия 05 № 00385926 Межрайонной инспекции Федеральной налоговой службы России №3 по РД</w:t>
      </w:r>
    </w:p>
    <w:p w:rsidR="000444A7" w:rsidRPr="000444A7" w:rsidRDefault="000444A7" w:rsidP="000444A7">
      <w:pPr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44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Лицензия на правоведения образовательной деятельности:   </w:t>
      </w:r>
      <w:r w:rsidRPr="000444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№ 7667  от  15.04.2014 г. серия 05Л01 № 0002022, выдана Министерством образования и науки РД </w:t>
      </w:r>
    </w:p>
    <w:p w:rsidR="000444A7" w:rsidRPr="000444A7" w:rsidRDefault="000444A7" w:rsidP="000444A7">
      <w:pPr>
        <w:numPr>
          <w:ilvl w:val="0"/>
          <w:numId w:val="1"/>
        </w:numPr>
        <w:spacing w:after="0" w:line="240" w:lineRule="auto"/>
        <w:ind w:hanging="926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0444A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lastRenderedPageBreak/>
        <w:t>Образовательная деятельность</w:t>
      </w:r>
    </w:p>
    <w:p w:rsidR="000444A7" w:rsidRPr="000444A7" w:rsidRDefault="000444A7" w:rsidP="000444A7">
      <w:pPr>
        <w:numPr>
          <w:ilvl w:val="1"/>
          <w:numId w:val="1"/>
        </w:numPr>
        <w:tabs>
          <w:tab w:val="left" w:pos="993"/>
        </w:tabs>
        <w:spacing w:after="120" w:line="240" w:lineRule="auto"/>
        <w:ind w:hanging="100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4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 о педагогических кадрах</w:t>
      </w:r>
    </w:p>
    <w:tbl>
      <w:tblPr>
        <w:tblW w:w="13793" w:type="dxa"/>
        <w:jc w:val="center"/>
        <w:tblInd w:w="-18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000" w:firstRow="0" w:lastRow="0" w:firstColumn="0" w:lastColumn="0" w:noHBand="0" w:noVBand="0"/>
      </w:tblPr>
      <w:tblGrid>
        <w:gridCol w:w="10328"/>
        <w:gridCol w:w="3465"/>
      </w:tblGrid>
      <w:tr w:rsidR="000444A7" w:rsidRPr="000444A7" w:rsidTr="00FC73FF">
        <w:trPr>
          <w:jc w:val="center"/>
        </w:trPr>
        <w:tc>
          <w:tcPr>
            <w:tcW w:w="37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/>
          </w:tcPr>
          <w:p w:rsidR="000444A7" w:rsidRPr="000444A7" w:rsidRDefault="000444A7" w:rsidP="0004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/>
          </w:tcPr>
          <w:p w:rsidR="000444A7" w:rsidRPr="000444A7" w:rsidRDefault="000444A7" w:rsidP="0004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  <w:t>Количество</w:t>
            </w:r>
          </w:p>
        </w:tc>
      </w:tr>
      <w:tr w:rsidR="000444A7" w:rsidRPr="000444A7" w:rsidTr="00FC73FF">
        <w:trPr>
          <w:jc w:val="center"/>
        </w:trPr>
        <w:tc>
          <w:tcPr>
            <w:tcW w:w="37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0444A7" w:rsidRPr="000444A7" w:rsidRDefault="000444A7" w:rsidP="000444A7">
            <w:pPr>
              <w:spacing w:after="0" w:line="240" w:lineRule="auto"/>
              <w:ind w:right="40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работников</w:t>
            </w:r>
          </w:p>
        </w:tc>
        <w:tc>
          <w:tcPr>
            <w:tcW w:w="12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0444A7" w:rsidRPr="000444A7" w:rsidRDefault="000444A7" w:rsidP="000444A7">
            <w:pPr>
              <w:spacing w:after="0" w:line="240" w:lineRule="auto"/>
              <w:ind w:right="4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0444A7" w:rsidRPr="000444A7" w:rsidTr="00FC73FF">
        <w:trPr>
          <w:jc w:val="center"/>
        </w:trPr>
        <w:tc>
          <w:tcPr>
            <w:tcW w:w="37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0444A7" w:rsidRPr="000444A7" w:rsidRDefault="000444A7" w:rsidP="000444A7">
            <w:pPr>
              <w:spacing w:after="0" w:line="240" w:lineRule="auto"/>
              <w:ind w:right="40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них: педагогических работников</w:t>
            </w:r>
          </w:p>
        </w:tc>
        <w:tc>
          <w:tcPr>
            <w:tcW w:w="12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0444A7" w:rsidRPr="000444A7" w:rsidRDefault="000444A7" w:rsidP="000444A7">
            <w:pPr>
              <w:spacing w:after="0" w:line="240" w:lineRule="auto"/>
              <w:ind w:right="4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0444A7" w:rsidRPr="000444A7" w:rsidTr="00FC73FF">
        <w:trPr>
          <w:jc w:val="center"/>
        </w:trPr>
        <w:tc>
          <w:tcPr>
            <w:tcW w:w="37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0444A7" w:rsidRPr="000444A7" w:rsidRDefault="000444A7" w:rsidP="000444A7">
            <w:pPr>
              <w:spacing w:after="0" w:line="240" w:lineRule="auto"/>
              <w:ind w:right="40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2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0444A7" w:rsidRPr="000444A7" w:rsidRDefault="000444A7" w:rsidP="000444A7">
            <w:pPr>
              <w:spacing w:after="0" w:line="240" w:lineRule="auto"/>
              <w:ind w:right="4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0444A7" w:rsidRPr="000444A7" w:rsidTr="00FC73FF">
        <w:trPr>
          <w:jc w:val="center"/>
        </w:trPr>
        <w:tc>
          <w:tcPr>
            <w:tcW w:w="37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0444A7" w:rsidRPr="000444A7" w:rsidRDefault="000444A7" w:rsidP="000444A7">
            <w:pPr>
              <w:spacing w:after="0" w:line="240" w:lineRule="auto"/>
              <w:ind w:right="40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44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</w:t>
            </w:r>
            <w:proofErr w:type="gramStart"/>
            <w:r w:rsidRPr="00044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.р</w:t>
            </w:r>
            <w:proofErr w:type="gramEnd"/>
            <w:r w:rsidRPr="00044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уководителя</w:t>
            </w:r>
            <w:proofErr w:type="spellEnd"/>
          </w:p>
        </w:tc>
        <w:tc>
          <w:tcPr>
            <w:tcW w:w="12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0444A7" w:rsidRPr="000444A7" w:rsidRDefault="000444A7" w:rsidP="000444A7">
            <w:pPr>
              <w:spacing w:after="0" w:line="240" w:lineRule="auto"/>
              <w:ind w:right="4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0444A7" w:rsidRPr="000444A7" w:rsidTr="00FC73FF">
        <w:trPr>
          <w:jc w:val="center"/>
        </w:trPr>
        <w:tc>
          <w:tcPr>
            <w:tcW w:w="37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0444A7" w:rsidRPr="000444A7" w:rsidRDefault="000444A7" w:rsidP="000444A7">
            <w:pPr>
              <w:spacing w:after="0" w:line="240" w:lineRule="auto"/>
              <w:ind w:right="40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2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0444A7" w:rsidRPr="000444A7" w:rsidRDefault="000444A7" w:rsidP="000444A7">
            <w:pPr>
              <w:spacing w:after="0" w:line="240" w:lineRule="auto"/>
              <w:ind w:right="4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0444A7" w:rsidRPr="000444A7" w:rsidTr="00FC73FF">
        <w:trPr>
          <w:jc w:val="center"/>
        </w:trPr>
        <w:tc>
          <w:tcPr>
            <w:tcW w:w="37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0444A7" w:rsidRPr="000444A7" w:rsidRDefault="000444A7" w:rsidP="000444A7">
            <w:pPr>
              <w:spacing w:after="0" w:line="240" w:lineRule="auto"/>
              <w:ind w:right="40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Тех. персонал</w:t>
            </w:r>
          </w:p>
        </w:tc>
        <w:tc>
          <w:tcPr>
            <w:tcW w:w="12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0444A7" w:rsidRPr="000444A7" w:rsidRDefault="000444A7" w:rsidP="000444A7">
            <w:pPr>
              <w:spacing w:after="0" w:line="240" w:lineRule="auto"/>
              <w:ind w:right="4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0444A7" w:rsidRPr="000444A7" w:rsidTr="00FC73FF">
        <w:trPr>
          <w:jc w:val="center"/>
        </w:trPr>
        <w:tc>
          <w:tcPr>
            <w:tcW w:w="37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0444A7" w:rsidRPr="000444A7" w:rsidRDefault="000444A7" w:rsidP="000444A7">
            <w:pPr>
              <w:spacing w:after="0" w:line="240" w:lineRule="auto"/>
              <w:ind w:right="402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Из них всего совместителей</w:t>
            </w:r>
          </w:p>
        </w:tc>
        <w:tc>
          <w:tcPr>
            <w:tcW w:w="12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0444A7" w:rsidRPr="000444A7" w:rsidRDefault="000444A7" w:rsidP="000444A7">
            <w:pPr>
              <w:spacing w:after="0" w:line="240" w:lineRule="auto"/>
              <w:ind w:right="40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0444A7" w:rsidRPr="000444A7" w:rsidTr="00FC73FF">
        <w:trPr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0444A7" w:rsidRPr="000444A7" w:rsidRDefault="000444A7" w:rsidP="000444A7">
            <w:pPr>
              <w:spacing w:after="0" w:line="240" w:lineRule="auto"/>
              <w:ind w:right="40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444A7" w:rsidRPr="000444A7" w:rsidRDefault="000444A7" w:rsidP="000444A7">
            <w:pPr>
              <w:spacing w:after="0" w:line="240" w:lineRule="auto"/>
              <w:ind w:right="40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444A7" w:rsidRPr="000444A7" w:rsidTr="00FC73FF">
        <w:trPr>
          <w:jc w:val="center"/>
        </w:trPr>
        <w:tc>
          <w:tcPr>
            <w:tcW w:w="37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44A7" w:rsidRPr="000444A7" w:rsidRDefault="000444A7" w:rsidP="000444A7">
            <w:pPr>
              <w:spacing w:after="0" w:line="240" w:lineRule="auto"/>
              <w:ind w:right="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Моложе 25 лет</w:t>
            </w:r>
          </w:p>
        </w:tc>
        <w:tc>
          <w:tcPr>
            <w:tcW w:w="12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44A7" w:rsidRPr="000444A7" w:rsidRDefault="000444A7" w:rsidP="000444A7">
            <w:pPr>
              <w:spacing w:after="0" w:line="240" w:lineRule="auto"/>
              <w:ind w:right="4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444A7" w:rsidRPr="000444A7" w:rsidTr="00FC73FF">
        <w:trPr>
          <w:jc w:val="center"/>
        </w:trPr>
        <w:tc>
          <w:tcPr>
            <w:tcW w:w="37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44A7" w:rsidRPr="000444A7" w:rsidRDefault="000444A7" w:rsidP="000444A7">
            <w:pPr>
              <w:spacing w:after="0" w:line="240" w:lineRule="auto"/>
              <w:ind w:right="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 до 35 лет</w:t>
            </w:r>
          </w:p>
        </w:tc>
        <w:tc>
          <w:tcPr>
            <w:tcW w:w="12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44A7" w:rsidRPr="000444A7" w:rsidRDefault="000444A7" w:rsidP="000444A7">
            <w:pPr>
              <w:spacing w:after="0" w:line="240" w:lineRule="auto"/>
              <w:ind w:right="4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444A7" w:rsidRPr="000444A7" w:rsidTr="00FC73FF">
        <w:trPr>
          <w:jc w:val="center"/>
        </w:trPr>
        <w:tc>
          <w:tcPr>
            <w:tcW w:w="37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44A7" w:rsidRPr="000444A7" w:rsidRDefault="000444A7" w:rsidP="000444A7">
            <w:pPr>
              <w:spacing w:after="0" w:line="240" w:lineRule="auto"/>
              <w:ind w:right="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35 до 55 лет</w:t>
            </w:r>
          </w:p>
        </w:tc>
        <w:tc>
          <w:tcPr>
            <w:tcW w:w="12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44A7" w:rsidRPr="000444A7" w:rsidRDefault="000444A7" w:rsidP="000444A7">
            <w:pPr>
              <w:spacing w:after="0" w:line="240" w:lineRule="auto"/>
              <w:ind w:right="4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444A7" w:rsidRPr="000444A7" w:rsidTr="00FC73FF">
        <w:trPr>
          <w:jc w:val="center"/>
        </w:trPr>
        <w:tc>
          <w:tcPr>
            <w:tcW w:w="37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44A7" w:rsidRPr="000444A7" w:rsidRDefault="000444A7" w:rsidP="000444A7">
            <w:pPr>
              <w:spacing w:after="0" w:line="240" w:lineRule="auto"/>
              <w:ind w:right="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55 лет</w:t>
            </w:r>
          </w:p>
        </w:tc>
        <w:tc>
          <w:tcPr>
            <w:tcW w:w="12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44A7" w:rsidRPr="000444A7" w:rsidRDefault="000444A7" w:rsidP="000444A7">
            <w:pPr>
              <w:spacing w:after="0" w:line="240" w:lineRule="auto"/>
              <w:ind w:right="4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444A7" w:rsidRPr="000444A7" w:rsidTr="00FC73FF">
        <w:trPr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0444A7" w:rsidRPr="000444A7" w:rsidRDefault="000444A7" w:rsidP="000444A7">
            <w:pPr>
              <w:spacing w:after="0" w:line="240" w:lineRule="auto"/>
              <w:ind w:right="4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444A7" w:rsidRPr="000444A7" w:rsidTr="00FC73FF">
        <w:trPr>
          <w:jc w:val="center"/>
        </w:trPr>
        <w:tc>
          <w:tcPr>
            <w:tcW w:w="37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44A7" w:rsidRPr="000444A7" w:rsidRDefault="000444A7" w:rsidP="000444A7">
            <w:pPr>
              <w:spacing w:after="0" w:line="240" w:lineRule="auto"/>
              <w:ind w:right="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12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44A7" w:rsidRPr="000444A7" w:rsidRDefault="000444A7" w:rsidP="000444A7">
            <w:pPr>
              <w:spacing w:after="0" w:line="240" w:lineRule="auto"/>
              <w:ind w:right="4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444A7" w:rsidRPr="000444A7" w:rsidTr="00FC73FF">
        <w:trPr>
          <w:jc w:val="center"/>
        </w:trPr>
        <w:tc>
          <w:tcPr>
            <w:tcW w:w="37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44A7" w:rsidRPr="000444A7" w:rsidRDefault="000444A7" w:rsidP="000444A7">
            <w:pPr>
              <w:spacing w:after="0" w:line="240" w:lineRule="auto"/>
              <w:ind w:right="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12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44A7" w:rsidRPr="000444A7" w:rsidRDefault="000444A7" w:rsidP="000444A7">
            <w:pPr>
              <w:spacing w:after="0" w:line="240" w:lineRule="auto"/>
              <w:ind w:right="4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44A7" w:rsidRPr="000444A7" w:rsidTr="00FC73FF">
        <w:trPr>
          <w:jc w:val="center"/>
        </w:trPr>
        <w:tc>
          <w:tcPr>
            <w:tcW w:w="37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44A7" w:rsidRPr="000444A7" w:rsidRDefault="000444A7" w:rsidP="000444A7">
            <w:pPr>
              <w:spacing w:after="0" w:line="240" w:lineRule="auto"/>
              <w:ind w:right="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Н\высшее</w:t>
            </w:r>
          </w:p>
        </w:tc>
        <w:tc>
          <w:tcPr>
            <w:tcW w:w="12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44A7" w:rsidRPr="000444A7" w:rsidRDefault="000444A7" w:rsidP="000444A7">
            <w:pPr>
              <w:spacing w:after="0" w:line="240" w:lineRule="auto"/>
              <w:ind w:right="4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44A7" w:rsidRPr="000444A7" w:rsidTr="00FC73FF">
        <w:trPr>
          <w:jc w:val="center"/>
        </w:trPr>
        <w:tc>
          <w:tcPr>
            <w:tcW w:w="37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44A7" w:rsidRPr="000444A7" w:rsidRDefault="000444A7" w:rsidP="000444A7">
            <w:pPr>
              <w:spacing w:after="0" w:line="240" w:lineRule="auto"/>
              <w:ind w:right="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2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44A7" w:rsidRPr="000444A7" w:rsidRDefault="000444A7" w:rsidP="000444A7">
            <w:pPr>
              <w:spacing w:after="0" w:line="240" w:lineRule="auto"/>
              <w:ind w:right="4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444A7" w:rsidRPr="000444A7" w:rsidTr="00FC73FF">
        <w:trPr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0444A7" w:rsidRPr="000444A7" w:rsidRDefault="000444A7" w:rsidP="000444A7">
            <w:pPr>
              <w:spacing w:after="0" w:line="240" w:lineRule="auto"/>
              <w:ind w:right="4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4A7" w:rsidRPr="000444A7" w:rsidTr="00FC73FF">
        <w:trPr>
          <w:jc w:val="center"/>
        </w:trPr>
        <w:tc>
          <w:tcPr>
            <w:tcW w:w="37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44A7" w:rsidRPr="000444A7" w:rsidRDefault="000444A7" w:rsidP="000444A7">
            <w:pPr>
              <w:spacing w:after="0" w:line="240" w:lineRule="auto"/>
              <w:ind w:right="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12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44A7" w:rsidRPr="000444A7" w:rsidRDefault="000444A7" w:rsidP="000444A7">
            <w:pPr>
              <w:spacing w:after="0" w:line="240" w:lineRule="auto"/>
              <w:ind w:right="4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0444A7" w:rsidRPr="000444A7" w:rsidTr="00FC73FF">
        <w:trPr>
          <w:jc w:val="center"/>
        </w:trPr>
        <w:tc>
          <w:tcPr>
            <w:tcW w:w="37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44A7" w:rsidRPr="000444A7" w:rsidRDefault="000444A7" w:rsidP="000444A7">
            <w:pPr>
              <w:spacing w:after="0" w:line="240" w:lineRule="auto"/>
              <w:ind w:right="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категория</w:t>
            </w:r>
          </w:p>
        </w:tc>
        <w:tc>
          <w:tcPr>
            <w:tcW w:w="12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44A7" w:rsidRPr="000444A7" w:rsidRDefault="000444A7" w:rsidP="000444A7">
            <w:pPr>
              <w:spacing w:after="0" w:line="240" w:lineRule="auto"/>
              <w:ind w:right="4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444A7" w:rsidRPr="000444A7" w:rsidTr="00FC73FF">
        <w:trPr>
          <w:jc w:val="center"/>
        </w:trPr>
        <w:tc>
          <w:tcPr>
            <w:tcW w:w="37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44A7" w:rsidRPr="000444A7" w:rsidRDefault="000444A7" w:rsidP="000444A7">
            <w:pPr>
              <w:spacing w:after="0" w:line="240" w:lineRule="auto"/>
              <w:ind w:right="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категория</w:t>
            </w:r>
          </w:p>
        </w:tc>
        <w:tc>
          <w:tcPr>
            <w:tcW w:w="12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44A7" w:rsidRPr="000444A7" w:rsidRDefault="000444A7" w:rsidP="000444A7">
            <w:pPr>
              <w:spacing w:after="0" w:line="240" w:lineRule="auto"/>
              <w:ind w:right="4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44A7" w:rsidRPr="000444A7" w:rsidTr="00FC73FF">
        <w:trPr>
          <w:jc w:val="center"/>
        </w:trPr>
        <w:tc>
          <w:tcPr>
            <w:tcW w:w="37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44A7" w:rsidRPr="000444A7" w:rsidRDefault="000444A7" w:rsidP="000444A7">
            <w:pPr>
              <w:tabs>
                <w:tab w:val="left" w:pos="1054"/>
              </w:tabs>
              <w:spacing w:after="0" w:line="240" w:lineRule="auto"/>
              <w:ind w:right="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Повысившие</w:t>
            </w:r>
            <w:proofErr w:type="gramEnd"/>
            <w:r w:rsidRPr="0004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свою квалификацию за 201-19 уч. год</w:t>
            </w:r>
          </w:p>
        </w:tc>
        <w:tc>
          <w:tcPr>
            <w:tcW w:w="12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44A7" w:rsidRPr="000444A7" w:rsidRDefault="000444A7" w:rsidP="000444A7">
            <w:pPr>
              <w:spacing w:after="0" w:line="240" w:lineRule="auto"/>
              <w:ind w:right="4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0444A7" w:rsidRPr="000444A7" w:rsidTr="00FC73FF">
        <w:trPr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0444A7" w:rsidRPr="000444A7" w:rsidRDefault="000444A7" w:rsidP="000444A7">
            <w:pPr>
              <w:spacing w:after="0" w:line="240" w:lineRule="auto"/>
              <w:ind w:right="4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4A7" w:rsidRPr="000444A7" w:rsidTr="00FC73FF">
        <w:trPr>
          <w:jc w:val="center"/>
        </w:trPr>
        <w:tc>
          <w:tcPr>
            <w:tcW w:w="37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44A7" w:rsidRPr="000444A7" w:rsidRDefault="000444A7" w:rsidP="000444A7">
            <w:pPr>
              <w:spacing w:after="0" w:line="240" w:lineRule="auto"/>
              <w:ind w:right="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</w:t>
            </w:r>
          </w:p>
        </w:tc>
        <w:tc>
          <w:tcPr>
            <w:tcW w:w="12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44A7" w:rsidRPr="000444A7" w:rsidRDefault="000444A7" w:rsidP="000444A7">
            <w:pPr>
              <w:spacing w:after="0" w:line="240" w:lineRule="auto"/>
              <w:ind w:right="4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4A7" w:rsidRPr="000444A7" w:rsidTr="00FC73FF">
        <w:trPr>
          <w:jc w:val="center"/>
        </w:trPr>
        <w:tc>
          <w:tcPr>
            <w:tcW w:w="37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44A7" w:rsidRPr="000444A7" w:rsidRDefault="000444A7" w:rsidP="000444A7">
            <w:pPr>
              <w:spacing w:after="0" w:line="240" w:lineRule="auto"/>
              <w:ind w:right="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2 лет</w:t>
            </w:r>
          </w:p>
        </w:tc>
        <w:tc>
          <w:tcPr>
            <w:tcW w:w="12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44A7" w:rsidRPr="000444A7" w:rsidRDefault="000444A7" w:rsidP="000444A7">
            <w:pPr>
              <w:spacing w:after="0" w:line="240" w:lineRule="auto"/>
              <w:ind w:right="4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444A7" w:rsidRPr="000444A7" w:rsidTr="00FC73FF">
        <w:trPr>
          <w:jc w:val="center"/>
        </w:trPr>
        <w:tc>
          <w:tcPr>
            <w:tcW w:w="37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44A7" w:rsidRPr="000444A7" w:rsidRDefault="000444A7" w:rsidP="000444A7">
            <w:pPr>
              <w:spacing w:after="0" w:line="240" w:lineRule="auto"/>
              <w:ind w:right="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 до 5 лет</w:t>
            </w:r>
          </w:p>
        </w:tc>
        <w:tc>
          <w:tcPr>
            <w:tcW w:w="12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44A7" w:rsidRPr="000444A7" w:rsidRDefault="000444A7" w:rsidP="000444A7">
            <w:pPr>
              <w:spacing w:after="0" w:line="240" w:lineRule="auto"/>
              <w:ind w:right="4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444A7" w:rsidRPr="000444A7" w:rsidTr="00FC73FF">
        <w:trPr>
          <w:jc w:val="center"/>
        </w:trPr>
        <w:tc>
          <w:tcPr>
            <w:tcW w:w="37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44A7" w:rsidRPr="000444A7" w:rsidRDefault="000444A7" w:rsidP="000444A7">
            <w:pPr>
              <w:spacing w:after="0" w:line="240" w:lineRule="auto"/>
              <w:ind w:right="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 до 10 лет</w:t>
            </w:r>
          </w:p>
        </w:tc>
        <w:tc>
          <w:tcPr>
            <w:tcW w:w="12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44A7" w:rsidRPr="000444A7" w:rsidRDefault="000444A7" w:rsidP="000444A7">
            <w:pPr>
              <w:spacing w:after="0" w:line="240" w:lineRule="auto"/>
              <w:ind w:right="4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444A7" w:rsidRPr="000444A7" w:rsidTr="00FC73FF">
        <w:trPr>
          <w:jc w:val="center"/>
        </w:trPr>
        <w:tc>
          <w:tcPr>
            <w:tcW w:w="37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44A7" w:rsidRPr="000444A7" w:rsidRDefault="000444A7" w:rsidP="000444A7">
            <w:pPr>
              <w:spacing w:after="0" w:line="240" w:lineRule="auto"/>
              <w:ind w:right="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до 20 лет</w:t>
            </w:r>
          </w:p>
        </w:tc>
        <w:tc>
          <w:tcPr>
            <w:tcW w:w="12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44A7" w:rsidRPr="000444A7" w:rsidRDefault="000444A7" w:rsidP="000444A7">
            <w:pPr>
              <w:spacing w:after="0" w:line="240" w:lineRule="auto"/>
              <w:ind w:right="4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444A7" w:rsidRPr="000444A7" w:rsidTr="00FC73FF">
        <w:trPr>
          <w:jc w:val="center"/>
        </w:trPr>
        <w:tc>
          <w:tcPr>
            <w:tcW w:w="37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44A7" w:rsidRPr="000444A7" w:rsidRDefault="000444A7" w:rsidP="0004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Свыше 20 лет</w:t>
            </w:r>
          </w:p>
        </w:tc>
        <w:tc>
          <w:tcPr>
            <w:tcW w:w="12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44A7" w:rsidRPr="000444A7" w:rsidRDefault="000444A7" w:rsidP="000444A7">
            <w:pPr>
              <w:spacing w:after="0" w:line="240" w:lineRule="auto"/>
              <w:ind w:right="4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0444A7" w:rsidRPr="000444A7" w:rsidRDefault="000444A7" w:rsidP="000444A7">
      <w:pPr>
        <w:numPr>
          <w:ilvl w:val="1"/>
          <w:numId w:val="1"/>
        </w:numPr>
        <w:tabs>
          <w:tab w:val="left" w:pos="284"/>
        </w:tabs>
        <w:spacing w:after="120" w:line="240" w:lineRule="auto"/>
        <w:ind w:left="426" w:hanging="85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4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Обучающиеся и система работы с ними</w:t>
      </w:r>
    </w:p>
    <w:tbl>
      <w:tblPr>
        <w:tblW w:w="13722" w:type="dxa"/>
        <w:jc w:val="center"/>
        <w:tblInd w:w="-17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000" w:firstRow="0" w:lastRow="0" w:firstColumn="0" w:lastColumn="0" w:noHBand="0" w:noVBand="0"/>
      </w:tblPr>
      <w:tblGrid>
        <w:gridCol w:w="10215"/>
        <w:gridCol w:w="3507"/>
      </w:tblGrid>
      <w:tr w:rsidR="000444A7" w:rsidRPr="000444A7" w:rsidTr="00FC73FF">
        <w:trPr>
          <w:jc w:val="center"/>
        </w:trPr>
        <w:tc>
          <w:tcPr>
            <w:tcW w:w="3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/>
            <w:vAlign w:val="center"/>
          </w:tcPr>
          <w:p w:rsidR="000444A7" w:rsidRPr="000444A7" w:rsidRDefault="000444A7" w:rsidP="0004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/>
            <w:vAlign w:val="center"/>
          </w:tcPr>
          <w:p w:rsidR="000444A7" w:rsidRPr="000444A7" w:rsidRDefault="000444A7" w:rsidP="000444A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  <w:t>Количество</w:t>
            </w:r>
          </w:p>
        </w:tc>
      </w:tr>
      <w:tr w:rsidR="000444A7" w:rsidRPr="000444A7" w:rsidTr="00FC73FF">
        <w:trPr>
          <w:jc w:val="center"/>
        </w:trPr>
        <w:tc>
          <w:tcPr>
            <w:tcW w:w="3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0444A7" w:rsidRPr="000444A7" w:rsidRDefault="000444A7" w:rsidP="000444A7">
            <w:pPr>
              <w:spacing w:after="0" w:line="240" w:lineRule="auto"/>
              <w:ind w:right="40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1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:rsidR="000444A7" w:rsidRPr="000444A7" w:rsidRDefault="000444A7" w:rsidP="0004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438</w:t>
            </w:r>
          </w:p>
        </w:tc>
      </w:tr>
      <w:tr w:rsidR="000444A7" w:rsidRPr="000444A7" w:rsidTr="00FC73FF">
        <w:trPr>
          <w:jc w:val="center"/>
        </w:trPr>
        <w:tc>
          <w:tcPr>
            <w:tcW w:w="3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44A7" w:rsidRPr="000444A7" w:rsidRDefault="000444A7" w:rsidP="000444A7">
            <w:pPr>
              <w:spacing w:after="0" w:line="240" w:lineRule="auto"/>
              <w:ind w:right="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44A7" w:rsidRPr="000444A7" w:rsidRDefault="000444A7" w:rsidP="0004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4A7" w:rsidRPr="000444A7" w:rsidTr="00FC73FF">
        <w:trPr>
          <w:jc w:val="center"/>
        </w:trPr>
        <w:tc>
          <w:tcPr>
            <w:tcW w:w="3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44A7" w:rsidRPr="000444A7" w:rsidRDefault="000444A7" w:rsidP="000444A7">
            <w:pPr>
              <w:spacing w:after="0" w:line="240" w:lineRule="auto"/>
              <w:ind w:right="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44A7" w:rsidRPr="000444A7" w:rsidRDefault="000444A7" w:rsidP="0004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4A7" w:rsidRPr="000444A7" w:rsidTr="00FC73FF">
        <w:trPr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0444A7" w:rsidRPr="000444A7" w:rsidRDefault="000444A7" w:rsidP="0004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4A7" w:rsidRPr="000444A7" w:rsidTr="00FC73FF">
        <w:trPr>
          <w:jc w:val="center"/>
        </w:trPr>
        <w:tc>
          <w:tcPr>
            <w:tcW w:w="3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44A7" w:rsidRPr="000444A7" w:rsidRDefault="000444A7" w:rsidP="000444A7">
            <w:pPr>
              <w:spacing w:after="0" w:line="240" w:lineRule="auto"/>
              <w:ind w:right="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44A7" w:rsidRPr="000444A7" w:rsidRDefault="000444A7" w:rsidP="0004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4A7" w:rsidRPr="000444A7" w:rsidTr="00FC73FF">
        <w:trPr>
          <w:jc w:val="center"/>
        </w:trPr>
        <w:tc>
          <w:tcPr>
            <w:tcW w:w="3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44A7" w:rsidRPr="000444A7" w:rsidRDefault="000444A7" w:rsidP="000444A7">
            <w:pPr>
              <w:spacing w:after="0" w:line="240" w:lineRule="auto"/>
              <w:ind w:right="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год обучения</w:t>
            </w:r>
          </w:p>
        </w:tc>
        <w:tc>
          <w:tcPr>
            <w:tcW w:w="1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44A7" w:rsidRPr="000444A7" w:rsidRDefault="000444A7" w:rsidP="0004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160</w:t>
            </w:r>
          </w:p>
        </w:tc>
      </w:tr>
      <w:tr w:rsidR="000444A7" w:rsidRPr="000444A7" w:rsidTr="00FC73FF">
        <w:trPr>
          <w:jc w:val="center"/>
        </w:trPr>
        <w:tc>
          <w:tcPr>
            <w:tcW w:w="3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44A7" w:rsidRPr="000444A7" w:rsidRDefault="000444A7" w:rsidP="000444A7">
            <w:pPr>
              <w:spacing w:after="0" w:line="240" w:lineRule="auto"/>
              <w:ind w:right="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2 -3 год обучения</w:t>
            </w:r>
          </w:p>
        </w:tc>
        <w:tc>
          <w:tcPr>
            <w:tcW w:w="1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44A7" w:rsidRPr="000444A7" w:rsidRDefault="000444A7" w:rsidP="0004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182</w:t>
            </w:r>
          </w:p>
        </w:tc>
      </w:tr>
      <w:tr w:rsidR="000444A7" w:rsidRPr="000444A7" w:rsidTr="00FC73FF">
        <w:trPr>
          <w:jc w:val="center"/>
        </w:trPr>
        <w:tc>
          <w:tcPr>
            <w:tcW w:w="3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44A7" w:rsidRPr="000444A7" w:rsidRDefault="000444A7" w:rsidP="000444A7">
            <w:pPr>
              <w:spacing w:after="0" w:line="240" w:lineRule="auto"/>
              <w:ind w:right="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Более 3-х лет обучения</w:t>
            </w:r>
          </w:p>
        </w:tc>
        <w:tc>
          <w:tcPr>
            <w:tcW w:w="1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44A7" w:rsidRPr="000444A7" w:rsidRDefault="000444A7" w:rsidP="0004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0444A7" w:rsidRPr="000444A7" w:rsidTr="00FC73FF">
        <w:trPr>
          <w:jc w:val="center"/>
        </w:trPr>
        <w:tc>
          <w:tcPr>
            <w:tcW w:w="37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44A7" w:rsidRPr="000444A7" w:rsidRDefault="000444A7" w:rsidP="000444A7">
            <w:pPr>
              <w:spacing w:after="0" w:line="240" w:lineRule="auto"/>
              <w:ind w:right="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44A7" w:rsidRPr="000444A7" w:rsidRDefault="000444A7" w:rsidP="000444A7">
            <w:pPr>
              <w:spacing w:after="0" w:line="240" w:lineRule="auto"/>
              <w:ind w:right="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44A7" w:rsidRPr="000444A7" w:rsidRDefault="000444A7" w:rsidP="0004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44A7" w:rsidRPr="000444A7" w:rsidRDefault="000444A7" w:rsidP="000444A7">
      <w:pPr>
        <w:numPr>
          <w:ilvl w:val="1"/>
          <w:numId w:val="1"/>
        </w:numPr>
        <w:tabs>
          <w:tab w:val="left" w:pos="426"/>
        </w:tabs>
        <w:spacing w:before="240" w:after="240" w:line="240" w:lineRule="auto"/>
        <w:ind w:left="426" w:hanging="85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4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образовательного процесса</w:t>
      </w:r>
    </w:p>
    <w:tbl>
      <w:tblPr>
        <w:tblW w:w="13558" w:type="dxa"/>
        <w:jc w:val="center"/>
        <w:tblInd w:w="-16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5"/>
        <w:gridCol w:w="2706"/>
        <w:gridCol w:w="34"/>
        <w:gridCol w:w="1800"/>
        <w:gridCol w:w="9"/>
        <w:gridCol w:w="3844"/>
      </w:tblGrid>
      <w:tr w:rsidR="000444A7" w:rsidRPr="000444A7" w:rsidTr="00FC73FF">
        <w:trPr>
          <w:jc w:val="center"/>
        </w:trPr>
        <w:tc>
          <w:tcPr>
            <w:tcW w:w="5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/>
            <w:vAlign w:val="center"/>
          </w:tcPr>
          <w:p w:rsidR="000444A7" w:rsidRPr="000444A7" w:rsidRDefault="000444A7" w:rsidP="00044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  <w:t>Направленность</w:t>
            </w:r>
          </w:p>
        </w:tc>
        <w:tc>
          <w:tcPr>
            <w:tcW w:w="27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/>
            <w:vAlign w:val="center"/>
          </w:tcPr>
          <w:p w:rsidR="000444A7" w:rsidRPr="000444A7" w:rsidRDefault="000444A7" w:rsidP="000444A7">
            <w:pPr>
              <w:tabs>
                <w:tab w:val="left" w:pos="27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  <w:t xml:space="preserve">Общее количество образовательных программ 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/>
            <w:vAlign w:val="center"/>
          </w:tcPr>
          <w:p w:rsidR="000444A7" w:rsidRPr="000444A7" w:rsidRDefault="000444A7" w:rsidP="000444A7">
            <w:pPr>
              <w:tabs>
                <w:tab w:val="left" w:pos="27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  <w:t>Из них авторских</w:t>
            </w:r>
          </w:p>
        </w:tc>
        <w:tc>
          <w:tcPr>
            <w:tcW w:w="3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08080"/>
            <w:vAlign w:val="center"/>
          </w:tcPr>
          <w:p w:rsidR="000444A7" w:rsidRPr="000444A7" w:rsidRDefault="000444A7" w:rsidP="000444A7">
            <w:pPr>
              <w:tabs>
                <w:tab w:val="left" w:pos="27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  <w:t>Из них адаптированных</w:t>
            </w:r>
          </w:p>
        </w:tc>
      </w:tr>
      <w:tr w:rsidR="000444A7" w:rsidRPr="000444A7" w:rsidTr="00FC73FF">
        <w:trPr>
          <w:jc w:val="center"/>
        </w:trPr>
        <w:tc>
          <w:tcPr>
            <w:tcW w:w="5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0444A7" w:rsidRPr="000444A7" w:rsidRDefault="000444A7" w:rsidP="0004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</w:t>
            </w:r>
          </w:p>
        </w:tc>
        <w:tc>
          <w:tcPr>
            <w:tcW w:w="27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0444A7" w:rsidRPr="000444A7" w:rsidRDefault="000444A7" w:rsidP="000444A7">
            <w:pPr>
              <w:tabs>
                <w:tab w:val="left" w:pos="27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0444A7" w:rsidRPr="000444A7" w:rsidRDefault="000444A7" w:rsidP="000444A7">
            <w:pPr>
              <w:tabs>
                <w:tab w:val="left" w:pos="27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0444A7" w:rsidRPr="000444A7" w:rsidRDefault="000444A7" w:rsidP="000444A7">
            <w:pPr>
              <w:tabs>
                <w:tab w:val="left" w:pos="27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444A7" w:rsidRPr="000444A7" w:rsidTr="00FC73FF">
        <w:trPr>
          <w:jc w:val="center"/>
        </w:trPr>
        <w:tc>
          <w:tcPr>
            <w:tcW w:w="5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0444A7" w:rsidRPr="000444A7" w:rsidRDefault="000444A7" w:rsidP="0004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0444A7" w:rsidRPr="000444A7" w:rsidRDefault="000444A7" w:rsidP="000444A7">
            <w:pPr>
              <w:tabs>
                <w:tab w:val="left" w:pos="27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0444A7" w:rsidRPr="000444A7" w:rsidRDefault="000444A7" w:rsidP="000444A7">
            <w:pPr>
              <w:tabs>
                <w:tab w:val="left" w:pos="27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0444A7" w:rsidRPr="000444A7" w:rsidRDefault="000444A7" w:rsidP="000444A7">
            <w:pPr>
              <w:tabs>
                <w:tab w:val="left" w:pos="27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4A7" w:rsidRPr="000444A7" w:rsidTr="00FC73FF">
        <w:trPr>
          <w:jc w:val="center"/>
        </w:trPr>
        <w:tc>
          <w:tcPr>
            <w:tcW w:w="5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0444A7" w:rsidRPr="000444A7" w:rsidRDefault="000444A7" w:rsidP="0004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0444A7" w:rsidRPr="000444A7" w:rsidRDefault="000444A7" w:rsidP="000444A7">
            <w:pPr>
              <w:tabs>
                <w:tab w:val="left" w:pos="27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0444A7" w:rsidRPr="000444A7" w:rsidRDefault="000444A7" w:rsidP="000444A7">
            <w:pPr>
              <w:tabs>
                <w:tab w:val="left" w:pos="27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0444A7" w:rsidRPr="000444A7" w:rsidRDefault="000444A7" w:rsidP="000444A7">
            <w:pPr>
              <w:tabs>
                <w:tab w:val="left" w:pos="27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4A7" w:rsidRPr="000444A7" w:rsidTr="00FC73FF">
        <w:trPr>
          <w:jc w:val="center"/>
        </w:trPr>
        <w:tc>
          <w:tcPr>
            <w:tcW w:w="5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0444A7" w:rsidRPr="000444A7" w:rsidRDefault="000444A7" w:rsidP="0004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0444A7" w:rsidRPr="000444A7" w:rsidRDefault="000444A7" w:rsidP="000444A7">
            <w:pPr>
              <w:tabs>
                <w:tab w:val="left" w:pos="27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0444A7" w:rsidRPr="000444A7" w:rsidRDefault="000444A7" w:rsidP="000444A7">
            <w:pPr>
              <w:tabs>
                <w:tab w:val="left" w:pos="27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0444A7" w:rsidRPr="000444A7" w:rsidRDefault="000444A7" w:rsidP="000444A7">
            <w:pPr>
              <w:tabs>
                <w:tab w:val="left" w:pos="27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4A7" w:rsidRPr="000444A7" w:rsidTr="00FC73FF">
        <w:trPr>
          <w:jc w:val="center"/>
        </w:trPr>
        <w:tc>
          <w:tcPr>
            <w:tcW w:w="5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0444A7" w:rsidRPr="000444A7" w:rsidRDefault="000444A7" w:rsidP="0004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0444A7" w:rsidRPr="000444A7" w:rsidRDefault="000444A7" w:rsidP="000444A7">
            <w:pPr>
              <w:tabs>
                <w:tab w:val="left" w:pos="27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0444A7" w:rsidRPr="000444A7" w:rsidRDefault="000444A7" w:rsidP="000444A7">
            <w:pPr>
              <w:tabs>
                <w:tab w:val="left" w:pos="27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0444A7" w:rsidRPr="000444A7" w:rsidRDefault="000444A7" w:rsidP="000444A7">
            <w:pPr>
              <w:tabs>
                <w:tab w:val="left" w:pos="27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4A7" w:rsidRPr="000444A7" w:rsidTr="00FC73FF">
        <w:trPr>
          <w:jc w:val="center"/>
        </w:trPr>
        <w:tc>
          <w:tcPr>
            <w:tcW w:w="5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0444A7" w:rsidRPr="000444A7" w:rsidRDefault="000444A7" w:rsidP="00044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Всего образовательных </w:t>
            </w:r>
            <w:r w:rsidRPr="00044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программ</w:t>
            </w:r>
          </w:p>
        </w:tc>
        <w:tc>
          <w:tcPr>
            <w:tcW w:w="2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0444A7" w:rsidRPr="000444A7" w:rsidRDefault="000444A7" w:rsidP="000444A7">
            <w:pPr>
              <w:tabs>
                <w:tab w:val="left" w:pos="27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3</w:t>
            </w:r>
          </w:p>
        </w:tc>
        <w:tc>
          <w:tcPr>
            <w:tcW w:w="18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0444A7" w:rsidRPr="000444A7" w:rsidRDefault="000444A7" w:rsidP="000444A7">
            <w:pPr>
              <w:tabs>
                <w:tab w:val="left" w:pos="27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0444A7" w:rsidRPr="000444A7" w:rsidRDefault="000444A7" w:rsidP="000444A7">
            <w:pPr>
              <w:tabs>
                <w:tab w:val="left" w:pos="27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</w:tbl>
    <w:p w:rsidR="000444A7" w:rsidRPr="000444A7" w:rsidRDefault="000444A7" w:rsidP="000444A7">
      <w:pPr>
        <w:autoSpaceDE w:val="0"/>
        <w:autoSpaceDN w:val="0"/>
        <w:adjustRightInd w:val="0"/>
        <w:spacing w:before="34"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444A7" w:rsidRPr="000444A7" w:rsidRDefault="000444A7" w:rsidP="000444A7">
      <w:pPr>
        <w:numPr>
          <w:ilvl w:val="1"/>
          <w:numId w:val="1"/>
        </w:numPr>
        <w:autoSpaceDE w:val="0"/>
        <w:autoSpaceDN w:val="0"/>
        <w:adjustRightInd w:val="0"/>
        <w:spacing w:before="34" w:after="0" w:line="240" w:lineRule="auto"/>
        <w:ind w:left="426" w:hanging="71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444A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Режим работы учреждения</w:t>
      </w:r>
    </w:p>
    <w:p w:rsidR="000444A7" w:rsidRPr="000444A7" w:rsidRDefault="000444A7" w:rsidP="000444A7">
      <w:pPr>
        <w:autoSpaceDE w:val="0"/>
        <w:autoSpaceDN w:val="0"/>
        <w:adjustRightInd w:val="0"/>
        <w:spacing w:before="34" w:after="0"/>
        <w:ind w:left="-284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44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учебной недели:  </w:t>
      </w:r>
      <w:r w:rsidRPr="000444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6-дневная учебная неделя</w:t>
      </w:r>
    </w:p>
    <w:p w:rsidR="000444A7" w:rsidRPr="000444A7" w:rsidRDefault="000444A7" w:rsidP="000444A7">
      <w:pPr>
        <w:autoSpaceDE w:val="0"/>
        <w:autoSpaceDN w:val="0"/>
        <w:adjustRightInd w:val="0"/>
        <w:spacing w:before="34" w:after="0"/>
        <w:ind w:left="-284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444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учебного занятия:</w:t>
      </w:r>
      <w:r w:rsidRPr="000444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45 минут</w:t>
      </w:r>
    </w:p>
    <w:p w:rsidR="000444A7" w:rsidRPr="000444A7" w:rsidRDefault="000444A7" w:rsidP="000444A7">
      <w:pPr>
        <w:autoSpaceDE w:val="0"/>
        <w:autoSpaceDN w:val="0"/>
        <w:adjustRightInd w:val="0"/>
        <w:spacing w:before="34" w:after="0"/>
        <w:ind w:left="-284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444A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Сменность занятий:</w:t>
      </w:r>
      <w:r w:rsidRPr="000444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 смены</w:t>
      </w:r>
    </w:p>
    <w:p w:rsidR="000444A7" w:rsidRPr="000444A7" w:rsidRDefault="000444A7" w:rsidP="000444A7">
      <w:pPr>
        <w:autoSpaceDE w:val="0"/>
        <w:autoSpaceDN w:val="0"/>
        <w:adjustRightInd w:val="0"/>
        <w:spacing w:before="34" w:after="0"/>
        <w:ind w:left="-284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444A7" w:rsidRPr="000444A7" w:rsidRDefault="000444A7" w:rsidP="000444A7">
      <w:pPr>
        <w:numPr>
          <w:ilvl w:val="0"/>
          <w:numId w:val="1"/>
        </w:numPr>
        <w:spacing w:after="0" w:line="240" w:lineRule="auto"/>
        <w:ind w:left="567" w:hanging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444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Материально-техническая база:</w:t>
      </w:r>
    </w:p>
    <w:tbl>
      <w:tblPr>
        <w:tblW w:w="16447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199"/>
        <w:gridCol w:w="3686"/>
        <w:gridCol w:w="1562"/>
      </w:tblGrid>
      <w:tr w:rsidR="000444A7" w:rsidRPr="000444A7" w:rsidTr="00FC73FF">
        <w:trPr>
          <w:trHeight w:val="144"/>
        </w:trPr>
        <w:tc>
          <w:tcPr>
            <w:tcW w:w="1644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444A7" w:rsidRPr="000444A7" w:rsidRDefault="000444A7" w:rsidP="00044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0444A7" w:rsidRPr="000444A7" w:rsidTr="00FC73FF">
        <w:trPr>
          <w:gridAfter w:val="1"/>
          <w:wAfter w:w="1562" w:type="dxa"/>
          <w:trHeight w:val="326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A7" w:rsidRPr="000444A7" w:rsidRDefault="000444A7" w:rsidP="00044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Наименование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A7" w:rsidRPr="000444A7" w:rsidRDefault="000444A7" w:rsidP="00044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44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044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044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змерения</w:t>
            </w:r>
            <w:proofErr w:type="spellEnd"/>
          </w:p>
        </w:tc>
      </w:tr>
      <w:tr w:rsidR="000444A7" w:rsidRPr="000444A7" w:rsidTr="00FC73FF">
        <w:trPr>
          <w:gridAfter w:val="1"/>
          <w:wAfter w:w="1562" w:type="dxa"/>
          <w:trHeight w:val="163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A7" w:rsidRPr="000444A7" w:rsidRDefault="000444A7" w:rsidP="00044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A7" w:rsidRPr="000444A7" w:rsidRDefault="000444A7" w:rsidP="00044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444A7" w:rsidRPr="000444A7" w:rsidTr="00FC73FF">
        <w:trPr>
          <w:gridAfter w:val="1"/>
          <w:wAfter w:w="1562" w:type="dxa"/>
          <w:trHeight w:val="192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A7" w:rsidRPr="000444A7" w:rsidRDefault="000444A7" w:rsidP="00044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зданий,</w:t>
            </w:r>
            <w:r w:rsidRPr="000444A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сооружений (</w:t>
            </w:r>
            <w:proofErr w:type="spellStart"/>
            <w:proofErr w:type="gramStart"/>
            <w:r w:rsidRPr="00044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044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A7" w:rsidRPr="000444A7" w:rsidRDefault="000444A7" w:rsidP="00044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44A7" w:rsidRPr="000444A7" w:rsidTr="00FC73FF">
        <w:trPr>
          <w:gridAfter w:val="1"/>
          <w:wAfter w:w="1562" w:type="dxa"/>
          <w:trHeight w:val="202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A7" w:rsidRPr="000444A7" w:rsidRDefault="000444A7" w:rsidP="00044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площадь всех помещений (м</w:t>
            </w:r>
            <w:r w:rsidRPr="00044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Start"/>
            <w:r w:rsidRPr="00044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A7" w:rsidRPr="000444A7" w:rsidRDefault="000444A7" w:rsidP="00044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</w:tr>
      <w:tr w:rsidR="000444A7" w:rsidRPr="000444A7" w:rsidTr="00FC73FF">
        <w:trPr>
          <w:gridAfter w:val="1"/>
          <w:wAfter w:w="1562" w:type="dxa"/>
          <w:trHeight w:val="202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A7" w:rsidRPr="000444A7" w:rsidRDefault="000444A7" w:rsidP="00044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кабинетов (кол-во)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A7" w:rsidRPr="000444A7" w:rsidRDefault="000444A7" w:rsidP="00044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3                                                                                                                                                   </w:t>
            </w:r>
          </w:p>
        </w:tc>
      </w:tr>
      <w:tr w:rsidR="000444A7" w:rsidRPr="000444A7" w:rsidTr="00FC73FF">
        <w:trPr>
          <w:gridAfter w:val="1"/>
          <w:wAfter w:w="1562" w:type="dxa"/>
          <w:trHeight w:val="202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A7" w:rsidRPr="000444A7" w:rsidRDefault="000444A7" w:rsidP="00044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площадь (м</w:t>
            </w:r>
            <w:proofErr w:type="gramStart"/>
            <w:r w:rsidRPr="00044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044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A7" w:rsidRPr="000444A7" w:rsidRDefault="000444A7" w:rsidP="00044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</w:tr>
      <w:tr w:rsidR="000444A7" w:rsidRPr="000444A7" w:rsidTr="00FC73FF">
        <w:trPr>
          <w:gridAfter w:val="1"/>
          <w:wAfter w:w="1562" w:type="dxa"/>
          <w:trHeight w:val="192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A7" w:rsidRPr="000444A7" w:rsidRDefault="000444A7" w:rsidP="00044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ли учреждение актовый или лекционный зал (да, нет)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A7" w:rsidRPr="000444A7" w:rsidRDefault="000444A7" w:rsidP="00044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4A7" w:rsidRPr="000444A7" w:rsidTr="00FC73FF">
        <w:trPr>
          <w:gridAfter w:val="1"/>
          <w:wAfter w:w="1562" w:type="dxa"/>
          <w:trHeight w:val="202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A7" w:rsidRPr="000444A7" w:rsidRDefault="000444A7" w:rsidP="00044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ли учреждение музей (да, нет)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A7" w:rsidRPr="000444A7" w:rsidRDefault="000444A7" w:rsidP="00044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4A7" w:rsidRPr="000444A7" w:rsidTr="00FC73FF">
        <w:trPr>
          <w:gridAfter w:val="1"/>
          <w:wAfter w:w="1562" w:type="dxa"/>
          <w:trHeight w:val="326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A7" w:rsidRPr="000444A7" w:rsidRDefault="000444A7" w:rsidP="00044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книг в книжном фонде (включая  учебники), брошюр, журналов (при отсутствии библиотеки поставить "0") (кол-во)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A7" w:rsidRPr="000444A7" w:rsidRDefault="000444A7" w:rsidP="00044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4A7" w:rsidRPr="000444A7" w:rsidTr="00FC73FF">
        <w:trPr>
          <w:gridAfter w:val="1"/>
          <w:wAfter w:w="1562" w:type="dxa"/>
          <w:trHeight w:val="202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A7" w:rsidRPr="000444A7" w:rsidRDefault="000444A7" w:rsidP="00044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имеют все виды благоустройства (да 1, нет 0)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A7" w:rsidRPr="000444A7" w:rsidRDefault="000444A7" w:rsidP="00044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44A7" w:rsidRPr="000444A7" w:rsidTr="00FC73FF">
        <w:trPr>
          <w:gridAfter w:val="1"/>
          <w:wAfter w:w="1562" w:type="dxa"/>
          <w:trHeight w:val="326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A7" w:rsidRPr="000444A7" w:rsidRDefault="000444A7" w:rsidP="00044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Наличие:      </w:t>
            </w:r>
            <w:r w:rsidRPr="000444A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\ </w:t>
            </w:r>
            <w:r w:rsidRPr="00044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водопровод</w:t>
            </w:r>
            <w:proofErr w:type="gramStart"/>
            <w:r w:rsidRPr="00044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а(</w:t>
            </w:r>
            <w:proofErr w:type="gramEnd"/>
            <w:r w:rsidRPr="00044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нет)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A7" w:rsidRPr="000444A7" w:rsidRDefault="000444A7" w:rsidP="00044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44A7" w:rsidRPr="000444A7" w:rsidTr="00FC73FF">
        <w:trPr>
          <w:gridAfter w:val="1"/>
          <w:wAfter w:w="1562" w:type="dxa"/>
          <w:trHeight w:val="317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A7" w:rsidRPr="000444A7" w:rsidRDefault="000444A7" w:rsidP="00044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кабинетов основ информатики и вычислительной техники (при отсутствии таких кабинетов поставить "0") (</w:t>
            </w:r>
            <w:proofErr w:type="spellStart"/>
            <w:proofErr w:type="gramStart"/>
            <w:r w:rsidRPr="00044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044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A7" w:rsidRPr="000444A7" w:rsidRDefault="000444A7" w:rsidP="00044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444A7" w:rsidRPr="000444A7" w:rsidTr="00FC73FF">
        <w:trPr>
          <w:gridAfter w:val="1"/>
          <w:wAfter w:w="1562" w:type="dxa"/>
          <w:trHeight w:val="202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A7" w:rsidRPr="000444A7" w:rsidRDefault="000444A7" w:rsidP="00044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переносных компьютеров (ноутбуков, планшетов) (из стр.36) (</w:t>
            </w:r>
            <w:proofErr w:type="spellStart"/>
            <w:proofErr w:type="gramStart"/>
            <w:r w:rsidRPr="00044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044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A7" w:rsidRPr="000444A7" w:rsidRDefault="000444A7" w:rsidP="00044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44A7" w:rsidRPr="000444A7" w:rsidTr="00FC73FF">
        <w:trPr>
          <w:gridAfter w:val="1"/>
          <w:wAfter w:w="1562" w:type="dxa"/>
          <w:trHeight w:val="326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A7" w:rsidRPr="000444A7" w:rsidRDefault="000444A7" w:rsidP="00044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 (из стр.41): используются в учебных целях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A7" w:rsidRPr="000444A7" w:rsidRDefault="000444A7" w:rsidP="00044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44A7" w:rsidRPr="000444A7" w:rsidTr="00FC73FF">
        <w:trPr>
          <w:gridAfter w:val="1"/>
          <w:wAfter w:w="1562" w:type="dxa"/>
          <w:trHeight w:val="192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A7" w:rsidRPr="000444A7" w:rsidRDefault="000444A7" w:rsidP="00044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Подключено ли учреждение к сети Интернет (да, нет)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A7" w:rsidRPr="000444A7" w:rsidRDefault="000444A7" w:rsidP="00044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44A7" w:rsidRPr="000444A7" w:rsidTr="00FC73FF">
        <w:trPr>
          <w:gridAfter w:val="1"/>
          <w:wAfter w:w="1562" w:type="dxa"/>
          <w:trHeight w:val="326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A7" w:rsidRPr="000444A7" w:rsidRDefault="000444A7" w:rsidP="00044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Скорость подключения к сети Интернет: от 128'кбит/с до 256 кбит/</w:t>
            </w:r>
            <w:proofErr w:type="gramStart"/>
            <w:r w:rsidRPr="00044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044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(да, нет)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A7" w:rsidRPr="000444A7" w:rsidRDefault="000444A7" w:rsidP="00044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44A7" w:rsidRPr="000444A7" w:rsidTr="00FC73FF">
        <w:trPr>
          <w:gridAfter w:val="1"/>
          <w:wAfter w:w="1562" w:type="dxa"/>
          <w:trHeight w:val="326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A7" w:rsidRPr="000444A7" w:rsidRDefault="000444A7" w:rsidP="00044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 (из стр.51): используются в учебных целях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A7" w:rsidRPr="000444A7" w:rsidRDefault="000444A7" w:rsidP="00044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44A7" w:rsidRPr="000444A7" w:rsidTr="00FC73FF">
        <w:trPr>
          <w:gridAfter w:val="1"/>
          <w:wAfter w:w="1562" w:type="dxa"/>
          <w:trHeight w:val="202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A7" w:rsidRPr="000444A7" w:rsidRDefault="000444A7" w:rsidP="00044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ли учреждение адрес электронной почты (да, нет)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A7" w:rsidRPr="000444A7" w:rsidRDefault="000444A7" w:rsidP="00044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44A7" w:rsidRPr="000444A7" w:rsidTr="00FC73FF">
        <w:trPr>
          <w:gridAfter w:val="1"/>
          <w:wAfter w:w="1562" w:type="dxa"/>
          <w:trHeight w:val="202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A7" w:rsidRPr="000444A7" w:rsidRDefault="000444A7" w:rsidP="00044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ли учреждение собственный сайт в сети Интернет (да, нет)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A7" w:rsidRPr="000444A7" w:rsidRDefault="000444A7" w:rsidP="00044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44A7" w:rsidRPr="000444A7" w:rsidTr="00FC73FF">
        <w:trPr>
          <w:gridAfter w:val="1"/>
          <w:wAfter w:w="1562" w:type="dxa"/>
          <w:trHeight w:val="202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A7" w:rsidRPr="000444A7" w:rsidRDefault="000444A7" w:rsidP="00044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ли учреждение пожарные краны и рукава (да, нет)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A7" w:rsidRPr="000444A7" w:rsidRDefault="000444A7" w:rsidP="00044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44A7" w:rsidRPr="000444A7" w:rsidTr="00FC73FF">
        <w:trPr>
          <w:gridAfter w:val="1"/>
          <w:wAfter w:w="1562" w:type="dxa"/>
          <w:trHeight w:val="202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A7" w:rsidRPr="000444A7" w:rsidRDefault="000444A7" w:rsidP="00044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огнетушителей (</w:t>
            </w:r>
            <w:proofErr w:type="spellStart"/>
            <w:proofErr w:type="gramStart"/>
            <w:r w:rsidRPr="00044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044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A7" w:rsidRPr="000444A7" w:rsidRDefault="000444A7" w:rsidP="00044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444A7" w:rsidRPr="000444A7" w:rsidTr="00FC73FF">
        <w:trPr>
          <w:gridAfter w:val="1"/>
          <w:wAfter w:w="1562" w:type="dxa"/>
          <w:trHeight w:val="202"/>
        </w:trPr>
        <w:tc>
          <w:tcPr>
            <w:tcW w:w="1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A7" w:rsidRPr="000444A7" w:rsidRDefault="000444A7" w:rsidP="00044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сотрудников охраны (при отсутствии охраны поставить "0") (чел)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4A7" w:rsidRPr="000444A7" w:rsidRDefault="000444A7" w:rsidP="00044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0444A7" w:rsidRPr="000444A7" w:rsidRDefault="000444A7" w:rsidP="000444A7">
      <w:pPr>
        <w:tabs>
          <w:tab w:val="left" w:pos="18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0444A7" w:rsidRPr="000444A7" w:rsidRDefault="000444A7" w:rsidP="000444A7">
      <w:pPr>
        <w:tabs>
          <w:tab w:val="left" w:pos="18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0444A7" w:rsidRDefault="000444A7"/>
    <w:sectPr w:rsidR="000444A7" w:rsidSect="000444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35467"/>
    <w:multiLevelType w:val="multilevel"/>
    <w:tmpl w:val="1BBEA78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468"/>
    <w:rsid w:val="000444A7"/>
    <w:rsid w:val="004E4468"/>
    <w:rsid w:val="00C0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4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4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shk6derbent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762</Words>
  <Characters>4350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2021-03-09T11:44:00Z</dcterms:created>
  <dcterms:modified xsi:type="dcterms:W3CDTF">2021-03-09T11:48:00Z</dcterms:modified>
</cp:coreProperties>
</file>